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1E" w:rsidRDefault="001E751E" w:rsidP="00E472FA">
      <w:pPr>
        <w:ind w:right="-1"/>
      </w:pPr>
    </w:p>
    <w:p w:rsidR="00F96279" w:rsidRPr="00F2011C" w:rsidRDefault="00DF20F5" w:rsidP="00E472FA">
      <w:pPr>
        <w:spacing w:line="360" w:lineRule="auto"/>
        <w:ind w:right="-1"/>
        <w:jc w:val="center"/>
        <w:rPr>
          <w:rFonts w:ascii="Advantage" w:hAnsi="Advantage" w:cs="Arial"/>
          <w:b/>
          <w:bCs/>
          <w:sz w:val="34"/>
        </w:rPr>
      </w:pPr>
      <w:bookmarkStart w:id="0" w:name="_GoBack"/>
      <w:bookmarkEnd w:id="0"/>
      <w:r>
        <w:rPr>
          <w:rFonts w:ascii="Advantage" w:hAnsi="Advantage" w:cs="Arial"/>
          <w:b/>
          <w:bCs/>
          <w:sz w:val="34"/>
        </w:rPr>
        <w:t>PORTARIA Nº. 0188</w:t>
      </w:r>
      <w:r w:rsidR="00F96279" w:rsidRPr="00F2011C">
        <w:rPr>
          <w:rFonts w:ascii="Advantage" w:hAnsi="Advantage" w:cs="Arial"/>
          <w:b/>
          <w:bCs/>
          <w:sz w:val="34"/>
        </w:rPr>
        <w:t>/2017.</w:t>
      </w:r>
    </w:p>
    <w:p w:rsidR="00F96279" w:rsidRPr="00C76DF3" w:rsidRDefault="00F96279" w:rsidP="00E472FA">
      <w:pPr>
        <w:pStyle w:val="Recuodecorpodetexto"/>
        <w:ind w:left="0" w:right="-1"/>
        <w:rPr>
          <w:rFonts w:ascii="Advantage" w:hAnsi="Advantage" w:cs="Arial"/>
          <w:sz w:val="22"/>
          <w:szCs w:val="22"/>
        </w:rPr>
      </w:pPr>
    </w:p>
    <w:p w:rsidR="002549D7" w:rsidRPr="00466187" w:rsidRDefault="00E472FA" w:rsidP="002549D7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dvantage" w:hAnsi="Advantage" w:cs="Arial"/>
        </w:rPr>
        <w:tab/>
      </w:r>
      <w:r>
        <w:rPr>
          <w:rFonts w:ascii="Advantage" w:hAnsi="Advantage" w:cs="Arial"/>
        </w:rPr>
        <w:tab/>
      </w:r>
      <w:r w:rsidR="00F96279" w:rsidRPr="00466187">
        <w:rPr>
          <w:rFonts w:ascii="Arial" w:hAnsi="Arial" w:cs="Arial"/>
          <w:sz w:val="24"/>
          <w:szCs w:val="24"/>
        </w:rPr>
        <w:t xml:space="preserve">O Prefeito Municipal de Diamantino/MT, Sr. </w:t>
      </w:r>
      <w:r w:rsidR="00F96279" w:rsidRPr="00466187">
        <w:rPr>
          <w:rFonts w:ascii="Arial" w:hAnsi="Arial" w:cs="Arial"/>
          <w:b/>
          <w:sz w:val="24"/>
          <w:szCs w:val="24"/>
        </w:rPr>
        <w:t>EDUARDO CAPISTRANO DE OLIVEIRA</w:t>
      </w:r>
      <w:r w:rsidR="00F96279" w:rsidRPr="00466187">
        <w:rPr>
          <w:rFonts w:ascii="Arial" w:hAnsi="Arial" w:cs="Arial"/>
          <w:sz w:val="24"/>
          <w:szCs w:val="24"/>
        </w:rPr>
        <w:t xml:space="preserve">, Estado de Mato Grosso, no uso de suas atribuições legais, </w:t>
      </w:r>
    </w:p>
    <w:p w:rsidR="002549D7" w:rsidRPr="00466187" w:rsidRDefault="002549D7" w:rsidP="002549D7">
      <w:pPr>
        <w:jc w:val="both"/>
        <w:rPr>
          <w:rFonts w:ascii="Arial" w:hAnsi="Arial" w:cs="Arial"/>
          <w:sz w:val="24"/>
          <w:szCs w:val="24"/>
        </w:rPr>
      </w:pPr>
    </w:p>
    <w:p w:rsidR="002549D7" w:rsidRPr="00466187" w:rsidRDefault="002549D7" w:rsidP="00877905">
      <w:pPr>
        <w:ind w:left="142" w:hanging="142"/>
        <w:jc w:val="both"/>
        <w:rPr>
          <w:rFonts w:ascii="Arial" w:hAnsi="Arial" w:cs="Arial"/>
          <w:b/>
          <w:sz w:val="24"/>
          <w:szCs w:val="24"/>
        </w:rPr>
      </w:pPr>
      <w:r w:rsidRPr="00466187">
        <w:rPr>
          <w:rFonts w:ascii="Arial" w:hAnsi="Arial" w:cs="Arial"/>
          <w:b/>
          <w:sz w:val="24"/>
          <w:szCs w:val="24"/>
        </w:rPr>
        <w:t>RESOLVE:</w:t>
      </w:r>
    </w:p>
    <w:p w:rsidR="002549D7" w:rsidRPr="00466187" w:rsidRDefault="002549D7" w:rsidP="002549D7">
      <w:pPr>
        <w:jc w:val="both"/>
        <w:rPr>
          <w:rFonts w:ascii="Arial" w:hAnsi="Arial" w:cs="Arial"/>
          <w:sz w:val="24"/>
          <w:szCs w:val="24"/>
        </w:rPr>
      </w:pPr>
    </w:p>
    <w:p w:rsidR="00466187" w:rsidRPr="00466187" w:rsidRDefault="002549D7" w:rsidP="004661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6187">
        <w:rPr>
          <w:rFonts w:ascii="Arial" w:hAnsi="Arial" w:cs="Arial"/>
          <w:b/>
          <w:sz w:val="24"/>
          <w:szCs w:val="24"/>
        </w:rPr>
        <w:t>Art. 1º</w:t>
      </w:r>
      <w:r w:rsidR="00DF20F5">
        <w:rPr>
          <w:rFonts w:ascii="Arial" w:hAnsi="Arial" w:cs="Arial"/>
          <w:sz w:val="24"/>
          <w:szCs w:val="24"/>
        </w:rPr>
        <w:t xml:space="preserve"> - Nomear o</w:t>
      </w:r>
      <w:r w:rsidRPr="00466187">
        <w:rPr>
          <w:rFonts w:ascii="Arial" w:hAnsi="Arial" w:cs="Arial"/>
          <w:sz w:val="24"/>
          <w:szCs w:val="24"/>
        </w:rPr>
        <w:t xml:space="preserve"> Sr.</w:t>
      </w:r>
      <w:r w:rsidR="00DF20F5">
        <w:rPr>
          <w:rFonts w:ascii="Arial" w:hAnsi="Arial" w:cs="Arial"/>
          <w:b/>
          <w:sz w:val="24"/>
          <w:szCs w:val="24"/>
        </w:rPr>
        <w:t xml:space="preserve"> GILDO</w:t>
      </w:r>
      <w:r w:rsidRPr="00466187">
        <w:rPr>
          <w:rFonts w:ascii="Arial" w:hAnsi="Arial" w:cs="Arial"/>
          <w:b/>
          <w:sz w:val="24"/>
          <w:szCs w:val="24"/>
        </w:rPr>
        <w:t xml:space="preserve"> </w:t>
      </w:r>
      <w:r w:rsidR="00A95856">
        <w:rPr>
          <w:rFonts w:ascii="Arial" w:hAnsi="Arial" w:cs="Arial"/>
          <w:b/>
          <w:sz w:val="24"/>
          <w:szCs w:val="24"/>
        </w:rPr>
        <w:t xml:space="preserve">GOBIRA DE SOUZA </w:t>
      </w:r>
      <w:r w:rsidR="00A95856">
        <w:rPr>
          <w:rFonts w:ascii="Arial" w:hAnsi="Arial" w:cs="Arial"/>
          <w:sz w:val="24"/>
          <w:szCs w:val="24"/>
        </w:rPr>
        <w:t>brasileiro, solteiro</w:t>
      </w:r>
      <w:r w:rsidRPr="00466187">
        <w:rPr>
          <w:rFonts w:ascii="Arial" w:hAnsi="Arial" w:cs="Arial"/>
          <w:sz w:val="24"/>
          <w:szCs w:val="24"/>
        </w:rPr>
        <w:t>,</w:t>
      </w:r>
      <w:r w:rsidRPr="00466187">
        <w:rPr>
          <w:rFonts w:ascii="Arial" w:hAnsi="Arial" w:cs="Arial"/>
          <w:b/>
          <w:sz w:val="24"/>
          <w:szCs w:val="24"/>
        </w:rPr>
        <w:t xml:space="preserve"> </w:t>
      </w:r>
      <w:r w:rsidR="00A95856">
        <w:rPr>
          <w:rFonts w:ascii="Arial" w:hAnsi="Arial" w:cs="Arial"/>
          <w:sz w:val="24"/>
          <w:szCs w:val="24"/>
        </w:rPr>
        <w:t>portador do RG N. º 140.169 SSP/MT e CPF N.º 052.430.841-15</w:t>
      </w:r>
      <w:r w:rsidR="00466187" w:rsidRPr="00466187">
        <w:rPr>
          <w:rFonts w:ascii="Arial" w:hAnsi="Arial" w:cs="Arial"/>
          <w:sz w:val="24"/>
          <w:szCs w:val="24"/>
        </w:rPr>
        <w:t xml:space="preserve"> para o Cargo em Comissão de Direção e Assessoramento Superior, onde desempenhará suas funções junto a Secretaria Municipal de </w:t>
      </w:r>
      <w:r w:rsidR="00A95856">
        <w:rPr>
          <w:rFonts w:ascii="Arial" w:hAnsi="Arial" w:cs="Arial"/>
          <w:sz w:val="24"/>
          <w:szCs w:val="24"/>
        </w:rPr>
        <w:t>Obras Viação e Serviços Públicos</w:t>
      </w:r>
      <w:r w:rsidR="00466187" w:rsidRPr="00466187">
        <w:rPr>
          <w:rFonts w:ascii="Arial" w:hAnsi="Arial" w:cs="Arial"/>
          <w:sz w:val="24"/>
          <w:szCs w:val="24"/>
        </w:rPr>
        <w:t>.</w:t>
      </w:r>
    </w:p>
    <w:p w:rsidR="002549D7" w:rsidRPr="00466187" w:rsidRDefault="002549D7" w:rsidP="0046618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549D7" w:rsidRPr="00466187" w:rsidRDefault="002549D7" w:rsidP="0046618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87">
        <w:rPr>
          <w:rFonts w:ascii="Arial" w:hAnsi="Arial" w:cs="Arial"/>
          <w:b/>
          <w:sz w:val="24"/>
          <w:szCs w:val="24"/>
        </w:rPr>
        <w:t>Art. 2º</w:t>
      </w:r>
      <w:r w:rsidRPr="00466187">
        <w:rPr>
          <w:rFonts w:ascii="Arial" w:hAnsi="Arial" w:cs="Arial"/>
          <w:sz w:val="24"/>
          <w:szCs w:val="24"/>
        </w:rPr>
        <w:t xml:space="preserve"> </w:t>
      </w:r>
      <w:r w:rsidR="00A41AE7" w:rsidRPr="00466187">
        <w:rPr>
          <w:rFonts w:ascii="Arial" w:hAnsi="Arial" w:cs="Arial"/>
          <w:sz w:val="24"/>
          <w:szCs w:val="24"/>
        </w:rPr>
        <w:t xml:space="preserve">- </w:t>
      </w:r>
      <w:r w:rsidR="00466187" w:rsidRPr="00466187">
        <w:rPr>
          <w:rFonts w:ascii="Arial" w:hAnsi="Arial" w:cs="Arial"/>
          <w:sz w:val="24"/>
          <w:szCs w:val="24"/>
        </w:rPr>
        <w:t xml:space="preserve">A remuneração será a de efetivo com gratificação de </w:t>
      </w:r>
      <w:r w:rsidR="00DF20F5">
        <w:rPr>
          <w:rFonts w:ascii="Arial" w:hAnsi="Arial" w:cs="Arial"/>
          <w:sz w:val="24"/>
          <w:szCs w:val="24"/>
        </w:rPr>
        <w:t>30% (trinta por cento) do DAS 06</w:t>
      </w:r>
      <w:r w:rsidR="00466187" w:rsidRPr="00466187">
        <w:rPr>
          <w:rFonts w:ascii="Arial" w:hAnsi="Arial" w:cs="Arial"/>
          <w:sz w:val="24"/>
          <w:szCs w:val="24"/>
        </w:rPr>
        <w:t>, conforme Art. 51 Inciso II da Lei n. º 881/2013.</w:t>
      </w:r>
    </w:p>
    <w:p w:rsidR="00466187" w:rsidRPr="00466187" w:rsidRDefault="00466187" w:rsidP="002549D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549D7" w:rsidRPr="00466187" w:rsidRDefault="002549D7" w:rsidP="0046618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66187">
        <w:rPr>
          <w:rFonts w:ascii="Arial" w:hAnsi="Arial" w:cs="Arial"/>
          <w:b/>
          <w:sz w:val="24"/>
          <w:szCs w:val="24"/>
        </w:rPr>
        <w:t>Art. 3º</w:t>
      </w:r>
      <w:r w:rsidRPr="00466187">
        <w:rPr>
          <w:rFonts w:ascii="Arial" w:hAnsi="Arial" w:cs="Arial"/>
          <w:sz w:val="24"/>
          <w:szCs w:val="24"/>
        </w:rPr>
        <w:t xml:space="preserve"> - Esta portaria entra em vigor na data de sua publicação, revoga</w:t>
      </w:r>
      <w:r w:rsidR="005773CD" w:rsidRPr="00466187">
        <w:rPr>
          <w:rFonts w:ascii="Arial" w:hAnsi="Arial" w:cs="Arial"/>
          <w:sz w:val="24"/>
          <w:szCs w:val="24"/>
        </w:rPr>
        <w:t>das a</w:t>
      </w:r>
      <w:r w:rsidR="00A41AE7" w:rsidRPr="00466187">
        <w:rPr>
          <w:rFonts w:ascii="Arial" w:hAnsi="Arial" w:cs="Arial"/>
          <w:sz w:val="24"/>
          <w:szCs w:val="24"/>
        </w:rPr>
        <w:t>s disposições em contrário.</w:t>
      </w:r>
    </w:p>
    <w:p w:rsidR="00A41AE7" w:rsidRPr="00466187" w:rsidRDefault="00A41AE7" w:rsidP="005773C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549D7" w:rsidRPr="00466187" w:rsidRDefault="002549D7" w:rsidP="002549D7">
      <w:pPr>
        <w:jc w:val="both"/>
        <w:rPr>
          <w:rFonts w:ascii="Arial" w:hAnsi="Arial" w:cs="Arial"/>
          <w:sz w:val="24"/>
          <w:szCs w:val="24"/>
        </w:rPr>
      </w:pPr>
    </w:p>
    <w:p w:rsidR="002549D7" w:rsidRPr="00466187" w:rsidRDefault="002549D7" w:rsidP="002549D7">
      <w:pPr>
        <w:rPr>
          <w:rFonts w:ascii="Arial" w:hAnsi="Arial" w:cs="Arial"/>
          <w:b/>
          <w:sz w:val="24"/>
          <w:szCs w:val="24"/>
        </w:rPr>
      </w:pPr>
      <w:r w:rsidRPr="00466187">
        <w:rPr>
          <w:rFonts w:ascii="Arial" w:hAnsi="Arial" w:cs="Arial"/>
          <w:b/>
          <w:sz w:val="24"/>
          <w:szCs w:val="24"/>
        </w:rPr>
        <w:t>PUBLIQUE-SE, REGISTRE-SE, CUMPRA-SE.</w:t>
      </w:r>
    </w:p>
    <w:p w:rsidR="002549D7" w:rsidRPr="00466187" w:rsidRDefault="002549D7" w:rsidP="00466187">
      <w:pPr>
        <w:rPr>
          <w:rFonts w:ascii="Arial" w:hAnsi="Arial" w:cs="Arial"/>
          <w:sz w:val="24"/>
          <w:szCs w:val="24"/>
        </w:rPr>
      </w:pPr>
    </w:p>
    <w:p w:rsidR="00A41AE7" w:rsidRPr="00466187" w:rsidRDefault="00A41AE7" w:rsidP="00A41AE7">
      <w:pPr>
        <w:jc w:val="center"/>
        <w:rPr>
          <w:rFonts w:ascii="Arial" w:hAnsi="Arial" w:cs="Arial"/>
          <w:sz w:val="24"/>
          <w:szCs w:val="24"/>
        </w:rPr>
      </w:pPr>
    </w:p>
    <w:p w:rsidR="002549D7" w:rsidRPr="00466187" w:rsidRDefault="00B67DEE" w:rsidP="002549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Diamantino, 14 de Jul</w:t>
      </w:r>
      <w:r w:rsidR="002549D7" w:rsidRPr="00466187">
        <w:rPr>
          <w:rFonts w:ascii="Arial" w:hAnsi="Arial" w:cs="Arial"/>
          <w:sz w:val="24"/>
          <w:szCs w:val="24"/>
        </w:rPr>
        <w:t>ho de 2017.</w:t>
      </w:r>
    </w:p>
    <w:p w:rsidR="00A41AE7" w:rsidRPr="00466187" w:rsidRDefault="00A41AE7" w:rsidP="00466187">
      <w:pPr>
        <w:rPr>
          <w:rFonts w:ascii="Arial" w:hAnsi="Arial" w:cs="Arial"/>
          <w:sz w:val="24"/>
          <w:szCs w:val="24"/>
        </w:rPr>
      </w:pPr>
    </w:p>
    <w:p w:rsidR="002549D7" w:rsidRPr="00466187" w:rsidRDefault="002549D7" w:rsidP="002549D7">
      <w:pPr>
        <w:rPr>
          <w:rFonts w:ascii="Arial" w:hAnsi="Arial" w:cs="Arial"/>
          <w:sz w:val="24"/>
          <w:szCs w:val="24"/>
        </w:rPr>
      </w:pPr>
    </w:p>
    <w:p w:rsidR="002549D7" w:rsidRPr="00466187" w:rsidRDefault="002549D7" w:rsidP="002549D7">
      <w:pPr>
        <w:pStyle w:val="Ttulo1"/>
        <w:rPr>
          <w:i/>
        </w:rPr>
      </w:pPr>
      <w:r w:rsidRPr="00466187">
        <w:rPr>
          <w:i/>
        </w:rPr>
        <w:t>EDUARDO CAPISTRANO DE OLIVEIRA</w:t>
      </w:r>
    </w:p>
    <w:p w:rsidR="006C6E99" w:rsidRPr="00466187" w:rsidRDefault="002549D7" w:rsidP="00466187">
      <w:pPr>
        <w:jc w:val="center"/>
        <w:rPr>
          <w:rFonts w:asciiTheme="majorHAnsi" w:hAnsiTheme="majorHAnsi" w:cstheme="majorHAnsi"/>
          <w:sz w:val="24"/>
          <w:szCs w:val="24"/>
        </w:rPr>
      </w:pPr>
      <w:r w:rsidRPr="00466187">
        <w:rPr>
          <w:rFonts w:ascii="Arial" w:hAnsi="Arial" w:cs="Arial"/>
          <w:i/>
          <w:sz w:val="24"/>
          <w:szCs w:val="24"/>
        </w:rPr>
        <w:t>Prefeito Municipal</w:t>
      </w:r>
    </w:p>
    <w:sectPr w:rsidR="006C6E99" w:rsidRPr="00466187" w:rsidSect="00031D4E">
      <w:headerReference w:type="default" r:id="rId6"/>
      <w:footerReference w:type="default" r:id="rId7"/>
      <w:pgSz w:w="11906" w:h="16838"/>
      <w:pgMar w:top="659" w:right="424" w:bottom="1417" w:left="426" w:header="712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FF9" w:rsidRDefault="00112FF9" w:rsidP="00B22E50">
      <w:pPr>
        <w:spacing w:after="0" w:line="240" w:lineRule="auto"/>
      </w:pPr>
      <w:r>
        <w:separator/>
      </w:r>
    </w:p>
  </w:endnote>
  <w:endnote w:type="continuationSeparator" w:id="1">
    <w:p w:rsidR="00112FF9" w:rsidRDefault="00112FF9" w:rsidP="00B2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vantag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4E" w:rsidRDefault="00031D4E" w:rsidP="00031D4E">
    <w:pPr>
      <w:pStyle w:val="Rodap"/>
      <w:pBdr>
        <w:bottom w:val="single" w:sz="12" w:space="1" w:color="auto"/>
      </w:pBdr>
      <w:ind w:left="-567" w:right="-709" w:firstLine="567"/>
      <w:jc w:val="center"/>
    </w:pPr>
  </w:p>
  <w:p w:rsidR="00031D4E" w:rsidRDefault="00D95DBD" w:rsidP="00031D4E">
    <w:pPr>
      <w:pStyle w:val="Rodap"/>
      <w:ind w:left="-567" w:right="-426" w:firstLine="567"/>
      <w:jc w:val="center"/>
    </w:pPr>
    <w:r>
      <w:t>Av. Joaquim P. F. Mendes, 2287</w:t>
    </w:r>
    <w:r w:rsidR="00031D4E">
      <w:t xml:space="preserve"> – Centro – CEP 78.400-000 -  Fone: (65) 3336-6400</w:t>
    </w:r>
  </w:p>
  <w:p w:rsidR="00031D4E" w:rsidRDefault="00031D4E" w:rsidP="00031D4E">
    <w:pPr>
      <w:pStyle w:val="Rodap"/>
      <w:jc w:val="center"/>
    </w:pPr>
    <w:r>
      <w:t>Diamantino – MT</w:t>
    </w:r>
  </w:p>
  <w:p w:rsidR="00031D4E" w:rsidRDefault="00031D4E" w:rsidP="00031D4E">
    <w:pPr>
      <w:pStyle w:val="Rodap"/>
      <w:jc w:val="center"/>
    </w:pPr>
    <w:r>
      <w:t>www.diamantino.mt.gov.br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FF9" w:rsidRDefault="00112FF9" w:rsidP="00B22E50">
      <w:pPr>
        <w:spacing w:after="0" w:line="240" w:lineRule="auto"/>
      </w:pPr>
      <w:r>
        <w:separator/>
      </w:r>
    </w:p>
  </w:footnote>
  <w:footnote w:type="continuationSeparator" w:id="1">
    <w:p w:rsidR="00112FF9" w:rsidRDefault="00112FF9" w:rsidP="00B2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6A" w:rsidRPr="00A547C2" w:rsidRDefault="00E204BD" w:rsidP="00877905">
    <w:pPr>
      <w:pStyle w:val="Cabealho"/>
      <w:ind w:left="284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56.45pt;margin-top:-16.85pt;width:66pt;height:57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" stroked="f">
          <v:textbox>
            <w:txbxContent>
              <w:p w:rsidR="004D74A1" w:rsidRDefault="006851C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28650" cy="590624"/>
                      <wp:effectExtent l="19050" t="0" r="0" b="0"/>
                      <wp:docPr id="2" name="Imagem 2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Diamantino Vazado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6344" cy="6072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 id="Caixa de Texto 2" o:spid="_x0000_s4098" type="#_x0000_t202" style="position:absolute;left:0;text-align:left;margin-left:8.7pt;margin-top:20.25pt;width:78pt;height:63.1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" stroked="f">
          <v:textbox>
            <w:txbxContent>
              <w:p w:rsidR="004D74A1" w:rsidRDefault="004D74A1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97127" cy="704850"/>
                      <wp:effectExtent l="0" t="0" r="3175" b="0"/>
                      <wp:docPr id="242" name="Imagem 2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Brasão Diamantino Vazado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6044" cy="7215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y="page"/>
        </v:shape>
      </w:pict>
    </w:r>
    <w:r w:rsidR="00B22E50" w:rsidRPr="00A547C2">
      <w:rPr>
        <w:rFonts w:ascii="Times New Roman" w:hAnsi="Times New Roman" w:cs="Times New Roman"/>
        <w:b/>
        <w:sz w:val="32"/>
        <w:szCs w:val="32"/>
      </w:rPr>
      <w:t>ESTADO DE MATO GROSSO</w:t>
    </w:r>
  </w:p>
  <w:p w:rsidR="00031D4E" w:rsidRDefault="00B22E50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32"/>
        <w:szCs w:val="32"/>
      </w:rPr>
    </w:pPr>
    <w:r w:rsidRPr="00A547C2">
      <w:rPr>
        <w:rFonts w:ascii="Times New Roman" w:hAnsi="Times New Roman" w:cs="Times New Roman"/>
        <w:b/>
        <w:sz w:val="32"/>
        <w:szCs w:val="32"/>
      </w:rPr>
      <w:t>PREFEITURA MUNICIPAL DEDIAMANTINO</w:t>
    </w:r>
  </w:p>
  <w:p w:rsidR="006851C7" w:rsidRPr="0082730E" w:rsidRDefault="00FF565B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  <w:r w:rsidRPr="0082730E">
      <w:rPr>
        <w:rFonts w:ascii="Times New Roman" w:hAnsi="Times New Roman" w:cs="Times New Roman"/>
        <w:b/>
        <w:sz w:val="24"/>
        <w:szCs w:val="24"/>
      </w:rPr>
      <w:t>CNPJ 03.</w:t>
    </w:r>
    <w:r w:rsidR="0082730E" w:rsidRPr="0082730E">
      <w:rPr>
        <w:rFonts w:ascii="Times New Roman" w:hAnsi="Times New Roman" w:cs="Times New Roman"/>
        <w:b/>
        <w:sz w:val="24"/>
        <w:szCs w:val="24"/>
      </w:rPr>
      <w:t>648.540/0001-74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22E50"/>
    <w:rsid w:val="00017B6D"/>
    <w:rsid w:val="00031D4E"/>
    <w:rsid w:val="00052785"/>
    <w:rsid w:val="000779FF"/>
    <w:rsid w:val="0009653E"/>
    <w:rsid w:val="000A0C86"/>
    <w:rsid w:val="000C34C9"/>
    <w:rsid w:val="000D59F4"/>
    <w:rsid w:val="000E7AF9"/>
    <w:rsid w:val="00112FF9"/>
    <w:rsid w:val="001212D1"/>
    <w:rsid w:val="001237EC"/>
    <w:rsid w:val="00162AFB"/>
    <w:rsid w:val="00171625"/>
    <w:rsid w:val="001D278E"/>
    <w:rsid w:val="001E751E"/>
    <w:rsid w:val="002157A9"/>
    <w:rsid w:val="00250263"/>
    <w:rsid w:val="002549D7"/>
    <w:rsid w:val="00267431"/>
    <w:rsid w:val="00283A4F"/>
    <w:rsid w:val="002C6A3E"/>
    <w:rsid w:val="00320BE3"/>
    <w:rsid w:val="003875C7"/>
    <w:rsid w:val="003A61D6"/>
    <w:rsid w:val="003E3599"/>
    <w:rsid w:val="00403D64"/>
    <w:rsid w:val="00447F01"/>
    <w:rsid w:val="00466187"/>
    <w:rsid w:val="00471E11"/>
    <w:rsid w:val="00476093"/>
    <w:rsid w:val="004A6E2B"/>
    <w:rsid w:val="004D74A1"/>
    <w:rsid w:val="005504AA"/>
    <w:rsid w:val="005740B8"/>
    <w:rsid w:val="005773CD"/>
    <w:rsid w:val="005C6DA7"/>
    <w:rsid w:val="006038F2"/>
    <w:rsid w:val="00611AAD"/>
    <w:rsid w:val="006851C7"/>
    <w:rsid w:val="006944DB"/>
    <w:rsid w:val="006A4A15"/>
    <w:rsid w:val="006C6E99"/>
    <w:rsid w:val="007140EA"/>
    <w:rsid w:val="00741059"/>
    <w:rsid w:val="00742FB1"/>
    <w:rsid w:val="00786401"/>
    <w:rsid w:val="007E7097"/>
    <w:rsid w:val="0082086C"/>
    <w:rsid w:val="0082730E"/>
    <w:rsid w:val="0086297E"/>
    <w:rsid w:val="00863F6A"/>
    <w:rsid w:val="00877905"/>
    <w:rsid w:val="008B466B"/>
    <w:rsid w:val="008B7C0B"/>
    <w:rsid w:val="008D0EFB"/>
    <w:rsid w:val="00912A07"/>
    <w:rsid w:val="00941543"/>
    <w:rsid w:val="009664F8"/>
    <w:rsid w:val="009775A4"/>
    <w:rsid w:val="0098285C"/>
    <w:rsid w:val="009949F7"/>
    <w:rsid w:val="00997833"/>
    <w:rsid w:val="009F52D4"/>
    <w:rsid w:val="00A35EBD"/>
    <w:rsid w:val="00A41AE7"/>
    <w:rsid w:val="00A47E67"/>
    <w:rsid w:val="00A547C2"/>
    <w:rsid w:val="00A95856"/>
    <w:rsid w:val="00AB3CB6"/>
    <w:rsid w:val="00AD31E2"/>
    <w:rsid w:val="00AE544D"/>
    <w:rsid w:val="00B22E50"/>
    <w:rsid w:val="00B34F14"/>
    <w:rsid w:val="00B67DEE"/>
    <w:rsid w:val="00B845F0"/>
    <w:rsid w:val="00B903A1"/>
    <w:rsid w:val="00BE2971"/>
    <w:rsid w:val="00BE4192"/>
    <w:rsid w:val="00C02AEF"/>
    <w:rsid w:val="00C50AD7"/>
    <w:rsid w:val="00C6230C"/>
    <w:rsid w:val="00C6781A"/>
    <w:rsid w:val="00C77897"/>
    <w:rsid w:val="00CD446E"/>
    <w:rsid w:val="00CE2820"/>
    <w:rsid w:val="00D06EA3"/>
    <w:rsid w:val="00D14554"/>
    <w:rsid w:val="00D55EDF"/>
    <w:rsid w:val="00D72E9A"/>
    <w:rsid w:val="00D87B85"/>
    <w:rsid w:val="00D95DBD"/>
    <w:rsid w:val="00DA2C7E"/>
    <w:rsid w:val="00DC0562"/>
    <w:rsid w:val="00DC37A1"/>
    <w:rsid w:val="00DF20F5"/>
    <w:rsid w:val="00E204BD"/>
    <w:rsid w:val="00E405A3"/>
    <w:rsid w:val="00E4568C"/>
    <w:rsid w:val="00E472FA"/>
    <w:rsid w:val="00E57A87"/>
    <w:rsid w:val="00EB21C8"/>
    <w:rsid w:val="00ED5780"/>
    <w:rsid w:val="00F04953"/>
    <w:rsid w:val="00F11879"/>
    <w:rsid w:val="00F670AD"/>
    <w:rsid w:val="00F96279"/>
    <w:rsid w:val="00FC7561"/>
    <w:rsid w:val="00FE5BD6"/>
    <w:rsid w:val="00FF5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93"/>
  </w:style>
  <w:style w:type="paragraph" w:styleId="Ttulo1">
    <w:name w:val="heading 1"/>
    <w:basedOn w:val="Normal"/>
    <w:next w:val="Normal"/>
    <w:link w:val="Ttulo1Char"/>
    <w:qFormat/>
    <w:rsid w:val="002549D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E50"/>
  </w:style>
  <w:style w:type="paragraph" w:styleId="Rodap">
    <w:name w:val="footer"/>
    <w:basedOn w:val="Normal"/>
    <w:link w:val="Rodap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E50"/>
  </w:style>
  <w:style w:type="paragraph" w:styleId="Textodebalo">
    <w:name w:val="Balloon Text"/>
    <w:basedOn w:val="Normal"/>
    <w:link w:val="TextodebaloChar"/>
    <w:uiPriority w:val="99"/>
    <w:semiHidden/>
    <w:unhideWhenUsed/>
    <w:rsid w:val="004D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4A1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unhideWhenUsed/>
    <w:rsid w:val="00F96279"/>
    <w:pPr>
      <w:autoSpaceDE w:val="0"/>
      <w:autoSpaceDN w:val="0"/>
      <w:spacing w:after="0" w:line="360" w:lineRule="auto"/>
      <w:ind w:left="44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9627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549D7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Uzias Santos</dc:creator>
  <cp:lastModifiedBy>tania</cp:lastModifiedBy>
  <cp:revision>4</cp:revision>
  <cp:lastPrinted>2017-06-28T18:07:00Z</cp:lastPrinted>
  <dcterms:created xsi:type="dcterms:W3CDTF">2017-07-14T21:02:00Z</dcterms:created>
  <dcterms:modified xsi:type="dcterms:W3CDTF">2017-07-14T21:05:00Z</dcterms:modified>
</cp:coreProperties>
</file>